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1149" w14:textId="5269C5A7" w:rsidR="00072408" w:rsidRDefault="00C04336" w:rsidP="007062CB">
      <w:pPr>
        <w:spacing w:after="0" w:line="240" w:lineRule="auto"/>
        <w:rPr>
          <w:rFonts w:ascii="Arial" w:hAnsi="Arial" w:cs="Arial"/>
          <w:color w:val="002664"/>
        </w:rPr>
      </w:pPr>
      <w:r>
        <w:rPr>
          <w:rFonts w:ascii="Arial" w:hAnsi="Arial" w:cs="Arial"/>
          <w:color w:val="002664"/>
        </w:rPr>
        <w:t xml:space="preserve">This document is currently only </w:t>
      </w:r>
      <w:r w:rsidR="00EB5F12">
        <w:rPr>
          <w:rFonts w:ascii="Arial" w:hAnsi="Arial" w:cs="Arial"/>
          <w:color w:val="002664"/>
        </w:rPr>
        <w:t>applicable</w:t>
      </w:r>
      <w:r w:rsidRPr="00C04336">
        <w:rPr>
          <w:rFonts w:ascii="Arial" w:hAnsi="Arial" w:cs="Arial"/>
          <w:color w:val="002664"/>
        </w:rPr>
        <w:t xml:space="preserve"> to non-EU</w:t>
      </w:r>
      <w:r w:rsidR="00EB5F12">
        <w:rPr>
          <w:rFonts w:ascii="Arial" w:hAnsi="Arial" w:cs="Arial"/>
          <w:color w:val="002664"/>
        </w:rPr>
        <w:t xml:space="preserve"> member shipments within Europe</w:t>
      </w:r>
      <w:r w:rsidR="00893776">
        <w:rPr>
          <w:rFonts w:ascii="Arial" w:hAnsi="Arial" w:cs="Arial"/>
          <w:color w:val="002664"/>
        </w:rPr>
        <w:t>.</w:t>
      </w:r>
      <w:r w:rsidR="00EB5F12">
        <w:rPr>
          <w:rFonts w:ascii="Arial" w:hAnsi="Arial" w:cs="Arial"/>
          <w:color w:val="002664"/>
        </w:rPr>
        <w:t xml:space="preserve"> </w:t>
      </w:r>
    </w:p>
    <w:p w14:paraId="41416763" w14:textId="77777777" w:rsidR="007062CB" w:rsidRPr="007062CB" w:rsidRDefault="007062CB" w:rsidP="007062CB">
      <w:pPr>
        <w:spacing w:after="0" w:line="240" w:lineRule="auto"/>
        <w:rPr>
          <w:rFonts w:ascii="Arial" w:hAnsi="Arial" w:cs="Arial"/>
          <w:color w:val="0026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408" w:rsidRPr="00072408" w14:paraId="35AB4FEB" w14:textId="77777777" w:rsidTr="005E161F">
        <w:trPr>
          <w:trHeight w:val="1196"/>
        </w:trPr>
        <w:tc>
          <w:tcPr>
            <w:tcW w:w="9016" w:type="dxa"/>
            <w:shd w:val="clear" w:color="auto" w:fill="002664"/>
          </w:tcPr>
          <w:p w14:paraId="793DDF87" w14:textId="77777777" w:rsidR="00862EE3" w:rsidRDefault="00862EE3" w:rsidP="00072408">
            <w:pPr>
              <w:pStyle w:val="Heading2"/>
              <w:jc w:val="center"/>
              <w:outlineLvl w:val="1"/>
              <w:rPr>
                <w:rFonts w:ascii="Arial" w:hAnsi="Arial" w:cs="Arial"/>
                <w:color w:val="FFFFFF" w:themeColor="background1"/>
              </w:rPr>
            </w:pPr>
          </w:p>
          <w:p w14:paraId="55B53F38" w14:textId="3B2B227B" w:rsidR="00072408" w:rsidRPr="005E161F" w:rsidRDefault="00893776" w:rsidP="00072408">
            <w:pPr>
              <w:pStyle w:val="Heading2"/>
              <w:jc w:val="center"/>
              <w:outlineLvl w:val="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EXPORT </w:t>
            </w:r>
            <w:r w:rsidR="00B53B42" w:rsidRPr="005E161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CUSTOMS DECLARATION</w:t>
            </w:r>
            <w:r w:rsidR="00072408" w:rsidRPr="005E161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TEMPLATE</w:t>
            </w:r>
          </w:p>
          <w:p w14:paraId="6DC92259" w14:textId="327D5D69" w:rsidR="005E161F" w:rsidRPr="005E161F" w:rsidRDefault="005E161F" w:rsidP="005E161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674E1">
              <w:rPr>
                <w:rFonts w:ascii="Arial" w:hAnsi="Arial" w:cs="Arial"/>
                <w:color w:val="FFFFFF" w:themeColor="background1"/>
              </w:rPr>
              <w:t>PLEASE SEND</w:t>
            </w:r>
            <w:r w:rsidR="002C7180" w:rsidRPr="002C7180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 w:rsidRPr="004674E1">
              <w:rPr>
                <w:rFonts w:ascii="Arial" w:hAnsi="Arial" w:cs="Arial"/>
                <w:color w:val="FFFFFF" w:themeColor="background1"/>
              </w:rPr>
              <w:t>AT TIME OF BOOKING</w:t>
            </w:r>
          </w:p>
          <w:p w14:paraId="254726E1" w14:textId="77777777" w:rsidR="00862EE3" w:rsidRPr="00862EE3" w:rsidRDefault="00862EE3" w:rsidP="00862EE3"/>
        </w:tc>
      </w:tr>
    </w:tbl>
    <w:p w14:paraId="0825BD78" w14:textId="77777777" w:rsidR="00072408" w:rsidRDefault="00072408" w:rsidP="007A795D">
      <w:pPr>
        <w:spacing w:after="0" w:line="240" w:lineRule="auto"/>
        <w:rPr>
          <w:rFonts w:ascii="Arial" w:hAnsi="Arial" w:cs="Arial"/>
          <w:color w:val="002664"/>
        </w:rPr>
      </w:pPr>
    </w:p>
    <w:p w14:paraId="2AE268EE" w14:textId="499DD57C" w:rsidR="00DC1D58" w:rsidRDefault="00DC1D58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Your shipment ID: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38D34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45.75pt;height:18pt" o:ole="">
            <v:imagedata r:id="rId10" o:title=""/>
          </v:shape>
          <w:control r:id="rId11" w:name="TextBox14" w:shapeid="_x0000_i1059"/>
        </w:object>
      </w:r>
    </w:p>
    <w:p w14:paraId="4AE03F1D" w14:textId="77777777" w:rsidR="00DC1D58" w:rsidRDefault="00DC1D58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17E20E69" w14:textId="1AEC5177" w:rsidR="00072408" w:rsidRDefault="00862EE3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862EE3">
        <w:rPr>
          <w:rFonts w:ascii="Arial" w:hAnsi="Arial" w:cs="Arial"/>
          <w:color w:val="002664"/>
          <w:sz w:val="24"/>
          <w:szCs w:val="24"/>
        </w:rPr>
        <w:t>Exporters name</w:t>
      </w:r>
      <w:r w:rsidR="00072408">
        <w:rPr>
          <w:rFonts w:ascii="Arial" w:hAnsi="Arial" w:cs="Arial"/>
          <w:color w:val="002664"/>
          <w:sz w:val="24"/>
          <w:szCs w:val="24"/>
        </w:rPr>
        <w:t xml:space="preserve">: </w:t>
      </w:r>
      <w:r w:rsidR="00A27991">
        <w:rPr>
          <w:rFonts w:ascii="Arial" w:hAnsi="Arial" w:cs="Arial"/>
          <w:color w:val="002664"/>
          <w:sz w:val="24"/>
          <w:szCs w:val="24"/>
        </w:rPr>
        <w:object w:dxaOrig="1440" w:dyaOrig="1440" w14:anchorId="1B65FDA7">
          <v:shape id="_x0000_i1061" type="#_x0000_t75" style="width:354pt;height:18pt" o:ole="">
            <v:imagedata r:id="rId12" o:title=""/>
          </v:shape>
          <w:control r:id="rId13" w:name="TextBox1" w:shapeid="_x0000_i1061"/>
        </w:object>
      </w:r>
    </w:p>
    <w:p w14:paraId="564F8193" w14:textId="77777777" w:rsidR="00AB5CE9" w:rsidRDefault="00AB5CE9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432ABD6B" w14:textId="386638CC" w:rsidR="00AB5CE9" w:rsidRDefault="00862EE3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Address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: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32C0B55A">
          <v:shape id="_x0000_i1063" type="#_x0000_t75" style="width:395.25pt;height:18pt" o:ole="">
            <v:imagedata r:id="rId14" o:title=""/>
          </v:shape>
          <w:control r:id="rId15" w:name="TextBox11" w:shapeid="_x0000_i1063"/>
        </w:object>
      </w:r>
    </w:p>
    <w:p w14:paraId="59B1839E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0A1324C3" w14:textId="5EDAECF4" w:rsidR="00AB5CE9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UK </w:t>
      </w:r>
      <w:r w:rsidR="00862EE3" w:rsidRPr="00862EE3">
        <w:rPr>
          <w:rFonts w:ascii="Arial" w:hAnsi="Arial" w:cs="Arial"/>
          <w:color w:val="002664"/>
          <w:sz w:val="24"/>
          <w:szCs w:val="24"/>
        </w:rPr>
        <w:t>VAT/EORI number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: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25FA14B0">
          <v:shape id="_x0000_i1065" type="#_x0000_t75" style="width:318.75pt;height:18pt" o:ole="">
            <v:imagedata r:id="rId16" o:title=""/>
          </v:shape>
          <w:control r:id="rId17" w:name="TextBox13" w:shapeid="_x0000_i1065"/>
        </w:object>
      </w:r>
    </w:p>
    <w:p w14:paraId="1B75F095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169B5042" w14:textId="5345217C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Consignee</w:t>
      </w:r>
      <w:r w:rsidR="00862EE3">
        <w:rPr>
          <w:rFonts w:ascii="Arial" w:hAnsi="Arial" w:cs="Arial"/>
          <w:color w:val="002664"/>
          <w:sz w:val="24"/>
          <w:szCs w:val="24"/>
        </w:rPr>
        <w:t xml:space="preserve"> name</w:t>
      </w:r>
      <w:r>
        <w:rPr>
          <w:rFonts w:ascii="Arial" w:hAnsi="Arial" w:cs="Arial"/>
          <w:color w:val="002664"/>
          <w:sz w:val="24"/>
          <w:szCs w:val="24"/>
        </w:rPr>
        <w:t xml:space="preserve">: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05F8795C">
          <v:shape id="_x0000_i1067" type="#_x0000_t75" style="width:348.75pt;height:18pt" o:ole="">
            <v:imagedata r:id="rId18" o:title=""/>
          </v:shape>
          <w:control r:id="rId19" w:name="TextBox131" w:shapeid="_x0000_i1067"/>
        </w:object>
      </w:r>
    </w:p>
    <w:p w14:paraId="5F62BC6E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69E3BA99" w14:textId="60FBA452" w:rsidR="00AB5CE9" w:rsidRDefault="00862EE3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Consignee address</w:t>
      </w:r>
      <w:r w:rsidR="00AB5CE9" w:rsidRPr="00AB5CE9">
        <w:rPr>
          <w:rFonts w:ascii="Arial" w:hAnsi="Arial" w:cs="Arial"/>
          <w:color w:val="002664"/>
          <w:sz w:val="24"/>
          <w:szCs w:val="24"/>
        </w:rPr>
        <w:t>: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28547499">
          <v:shape id="_x0000_i1069" type="#_x0000_t75" style="width:336pt;height:18pt" o:ole="">
            <v:imagedata r:id="rId20" o:title=""/>
          </v:shape>
          <w:control r:id="rId21" w:name="TextBox132" w:shapeid="_x0000_i1069"/>
        </w:object>
      </w:r>
    </w:p>
    <w:p w14:paraId="7FCB81D7" w14:textId="77777777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607A7C56" w14:textId="0EAABD60" w:rsidR="00ED63AE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UK </w:t>
      </w:r>
      <w:r w:rsidRPr="00862EE3">
        <w:rPr>
          <w:rFonts w:ascii="Arial" w:hAnsi="Arial" w:cs="Arial"/>
          <w:color w:val="002664"/>
          <w:sz w:val="24"/>
          <w:szCs w:val="24"/>
        </w:rPr>
        <w:t>VAT/EORI number</w:t>
      </w:r>
      <w:r>
        <w:rPr>
          <w:rFonts w:ascii="Arial" w:hAnsi="Arial" w:cs="Arial"/>
          <w:color w:val="002664"/>
          <w:sz w:val="24"/>
          <w:szCs w:val="24"/>
        </w:rPr>
        <w:t xml:space="preserve">: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46D0BA6B">
          <v:shape id="_x0000_i1071" type="#_x0000_t75" style="width:318.75pt;height:18pt" o:ole="">
            <v:imagedata r:id="rId16" o:title=""/>
          </v:shape>
          <w:control r:id="rId22" w:name="TextBox133" w:shapeid="_x0000_i1071"/>
        </w:object>
      </w:r>
    </w:p>
    <w:p w14:paraId="681DD193" w14:textId="77777777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5A692E1B" w14:textId="101AAEFB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Consignee telephone</w:t>
      </w:r>
      <w:r w:rsidRPr="00862EE3">
        <w:rPr>
          <w:rFonts w:ascii="Arial" w:hAnsi="Arial" w:cs="Arial"/>
          <w:color w:val="002664"/>
          <w:sz w:val="24"/>
          <w:szCs w:val="24"/>
        </w:rPr>
        <w:t xml:space="preserve"> number</w:t>
      </w:r>
      <w:r>
        <w:rPr>
          <w:rFonts w:ascii="Arial" w:hAnsi="Arial" w:cs="Arial"/>
          <w:color w:val="002664"/>
          <w:sz w:val="24"/>
          <w:szCs w:val="24"/>
        </w:rPr>
        <w:t xml:space="preserve"> and email address: </w:t>
      </w:r>
    </w:p>
    <w:p w14:paraId="01E46B98" w14:textId="1360DE14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object w:dxaOrig="1440" w:dyaOrig="1440" w14:anchorId="4939A814">
          <v:shape id="_x0000_i1073" type="#_x0000_t75" style="width:447pt;height:18pt" o:ole="">
            <v:imagedata r:id="rId23" o:title=""/>
          </v:shape>
          <w:control r:id="rId24" w:name="TextBox134" w:shapeid="_x0000_i1073"/>
        </w:object>
      </w:r>
    </w:p>
    <w:p w14:paraId="566ACBDB" w14:textId="77777777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5600D9A4" w14:textId="1246132A" w:rsidR="00ED63AE" w:rsidRDefault="00ED63AE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Ultimate country of destination: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4B09D192">
          <v:shape id="_x0000_i1075" type="#_x0000_t75" style="width:279.75pt;height:18pt" o:ole="">
            <v:imagedata r:id="rId25" o:title=""/>
          </v:shape>
          <w:control r:id="rId26" w:name="TextBox1322" w:shapeid="_x0000_i1075"/>
        </w:object>
      </w:r>
    </w:p>
    <w:p w14:paraId="79AA3FB7" w14:textId="77777777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135B5934" w14:textId="77777777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Description of goods:</w:t>
      </w:r>
    </w:p>
    <w:p w14:paraId="05DF9823" w14:textId="55859A99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object w:dxaOrig="1440" w:dyaOrig="1440" w14:anchorId="52B9AC86">
          <v:shape id="_x0000_i1077" type="#_x0000_t75" style="width:448.5pt;height:36pt" o:ole="">
            <v:imagedata r:id="rId27" o:title=""/>
          </v:shape>
          <w:control r:id="rId28" w:name="TextBox2" w:shapeid="_x0000_i1077"/>
        </w:object>
      </w:r>
    </w:p>
    <w:p w14:paraId="6DDC1F8C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30B33DD7" w14:textId="4FE4AB10" w:rsidR="00AB5CE9" w:rsidRDefault="00862EE3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Commodity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 </w:t>
      </w:r>
      <w:r>
        <w:rPr>
          <w:rFonts w:ascii="Arial" w:hAnsi="Arial" w:cs="Arial"/>
          <w:color w:val="002664"/>
          <w:sz w:val="24"/>
          <w:szCs w:val="24"/>
        </w:rPr>
        <w:t>c</w:t>
      </w:r>
      <w:r w:rsidR="00AB5CE9">
        <w:rPr>
          <w:rFonts w:ascii="Arial" w:hAnsi="Arial" w:cs="Arial"/>
          <w:color w:val="002664"/>
          <w:sz w:val="24"/>
          <w:szCs w:val="24"/>
        </w:rPr>
        <w:t>ode</w:t>
      </w:r>
      <w:r w:rsidR="00AB5CE9" w:rsidRPr="00AB5CE9">
        <w:rPr>
          <w:rFonts w:ascii="Arial" w:hAnsi="Arial" w:cs="Arial"/>
          <w:color w:val="002664"/>
          <w:sz w:val="24"/>
          <w:szCs w:val="24"/>
        </w:rPr>
        <w:t>: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381C6C65">
          <v:shape id="_x0000_i1079" type="#_x0000_t75" style="width:351.75pt;height:18pt" o:ole="">
            <v:imagedata r:id="rId29" o:title=""/>
          </v:shape>
          <w:control r:id="rId30" w:name="TextBox1321" w:shapeid="_x0000_i1079"/>
        </w:object>
      </w:r>
    </w:p>
    <w:p w14:paraId="67581DDF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3A7ED9C4" w14:textId="628CE3B0" w:rsidR="00AB5CE9" w:rsidRDefault="00862EE3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No of packages</w:t>
      </w:r>
      <w:r w:rsidR="00AB5CE9" w:rsidRPr="00AB5CE9">
        <w:rPr>
          <w:rFonts w:ascii="Arial" w:hAnsi="Arial" w:cs="Arial"/>
          <w:color w:val="002664"/>
          <w:sz w:val="24"/>
          <w:szCs w:val="24"/>
        </w:rPr>
        <w:t>: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35771EC2">
          <v:shape id="_x0000_i1081" type="#_x0000_t75" style="width:359.25pt;height:18pt" o:ole="">
            <v:imagedata r:id="rId31" o:title=""/>
          </v:shape>
          <w:control r:id="rId32" w:name="TextBox13211" w:shapeid="_x0000_i1081"/>
        </w:object>
      </w:r>
    </w:p>
    <w:p w14:paraId="2F75014E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5530886F" w14:textId="468144B6" w:rsidR="00893776" w:rsidRDefault="00862EE3" w:rsidP="00893776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Goods weight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: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35E3B791">
          <v:shape id="_x0000_i1083" type="#_x0000_t75" style="width:129.75pt;height:18pt" o:ole="">
            <v:imagedata r:id="rId33" o:title=""/>
          </v:shape>
          <w:control r:id="rId34" w:name="TextBox132111" w:shapeid="_x0000_i1083"/>
        </w:object>
      </w:r>
      <w:r w:rsidR="00893776">
        <w:rPr>
          <w:rFonts w:ascii="Arial" w:hAnsi="Arial" w:cs="Arial"/>
          <w:color w:val="002664"/>
          <w:sz w:val="24"/>
          <w:szCs w:val="24"/>
        </w:rPr>
        <w:t xml:space="preserve">   Goods value</w:t>
      </w:r>
      <w:r w:rsidR="00893776" w:rsidRPr="00AB5CE9">
        <w:rPr>
          <w:rFonts w:ascii="Arial" w:hAnsi="Arial" w:cs="Arial"/>
          <w:color w:val="002664"/>
          <w:sz w:val="24"/>
          <w:szCs w:val="24"/>
        </w:rPr>
        <w:t>:</w:t>
      </w:r>
      <w:r w:rsidR="00893776">
        <w:rPr>
          <w:rFonts w:ascii="Arial" w:hAnsi="Arial" w:cs="Arial"/>
          <w:color w:val="002664"/>
          <w:sz w:val="24"/>
          <w:szCs w:val="24"/>
        </w:rPr>
        <w:t xml:space="preserve"> </w:t>
      </w:r>
      <w:r w:rsidR="00893776">
        <w:rPr>
          <w:rFonts w:ascii="Arial" w:hAnsi="Arial" w:cs="Arial"/>
          <w:color w:val="002664"/>
          <w:sz w:val="24"/>
          <w:szCs w:val="24"/>
        </w:rPr>
        <w:object w:dxaOrig="1440" w:dyaOrig="1440" w14:anchorId="7623C459">
          <v:shape id="_x0000_i1085" type="#_x0000_t75" style="width:156pt;height:18pt" o:ole="">
            <v:imagedata r:id="rId35" o:title=""/>
          </v:shape>
          <w:control r:id="rId36" w:name="TextBox1321111" w:shapeid="_x0000_i1085"/>
        </w:object>
      </w:r>
    </w:p>
    <w:p w14:paraId="5F9C2E19" w14:textId="77777777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05A15AD7" w14:textId="3B945409" w:rsidR="001837A9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AB5CE9">
        <w:rPr>
          <w:rFonts w:ascii="Arial" w:hAnsi="Arial" w:cs="Arial"/>
          <w:color w:val="002664"/>
          <w:sz w:val="24"/>
          <w:szCs w:val="24"/>
        </w:rPr>
        <w:t>Customs Procedure Code (CPC):</w:t>
      </w:r>
      <w:r>
        <w:rPr>
          <w:rFonts w:ascii="Arial" w:hAnsi="Arial" w:cs="Arial"/>
          <w:color w:val="002664"/>
          <w:sz w:val="24"/>
          <w:szCs w:val="24"/>
        </w:rPr>
        <w:t xml:space="preserve">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0F37D082">
          <v:shape id="_x0000_i1087" type="#_x0000_t75" style="width:270.75pt;height:18pt" o:ole="">
            <v:imagedata r:id="rId37" o:title=""/>
          </v:shape>
          <w:control r:id="rId38" w:name="TextBox12" w:shapeid="_x0000_i1087"/>
        </w:object>
      </w:r>
    </w:p>
    <w:p w14:paraId="1A2690D9" w14:textId="77777777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2931034D" w14:textId="78B4F776" w:rsidR="007062CB" w:rsidRDefault="007062CB" w:rsidP="007062CB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Terms of shipment: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4C105245">
          <v:shape id="_x0000_i1089" type="#_x0000_t75" style="width:344.25pt;height:18pt" o:ole="">
            <v:imagedata r:id="rId39" o:title=""/>
          </v:shape>
          <w:control r:id="rId40" w:name="TextBox132111111" w:shapeid="_x0000_i1089"/>
        </w:object>
      </w:r>
    </w:p>
    <w:p w14:paraId="7ED853B5" w14:textId="09164B08" w:rsidR="007062CB" w:rsidRDefault="007062CB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312C750B" w14:textId="27885E67" w:rsidR="009964F4" w:rsidRDefault="009964F4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9964F4">
        <w:rPr>
          <w:rFonts w:ascii="Arial" w:hAnsi="Arial" w:cs="Arial"/>
          <w:color w:val="002664"/>
          <w:sz w:val="24"/>
          <w:szCs w:val="24"/>
        </w:rPr>
        <w:t xml:space="preserve">Are the </w:t>
      </w:r>
      <w:r>
        <w:rPr>
          <w:rFonts w:ascii="Arial" w:hAnsi="Arial" w:cs="Arial"/>
          <w:color w:val="002664"/>
          <w:sz w:val="24"/>
          <w:szCs w:val="24"/>
        </w:rPr>
        <w:t>g</w:t>
      </w:r>
      <w:r w:rsidRPr="009964F4">
        <w:rPr>
          <w:rFonts w:ascii="Arial" w:hAnsi="Arial" w:cs="Arial"/>
          <w:color w:val="002664"/>
          <w:sz w:val="24"/>
          <w:szCs w:val="24"/>
        </w:rPr>
        <w:t>oods subject to any Export Licence control or other requirement</w:t>
      </w:r>
      <w:r>
        <w:rPr>
          <w:rFonts w:ascii="Arial" w:hAnsi="Arial" w:cs="Arial"/>
          <w:color w:val="002664"/>
          <w:sz w:val="24"/>
          <w:szCs w:val="24"/>
        </w:rPr>
        <w:t>?:</w:t>
      </w:r>
    </w:p>
    <w:p w14:paraId="7842E189" w14:textId="5897B51A" w:rsidR="00AB5CE9" w:rsidRDefault="009964F4" w:rsidP="00706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object w:dxaOrig="1440" w:dyaOrig="1440" w14:anchorId="15454319">
          <v:shape id="_x0000_i1091" type="#_x0000_t75" style="width:450.75pt;height:21pt" o:ole="">
            <v:imagedata r:id="rId41" o:title=""/>
          </v:shape>
          <w:control r:id="rId42" w:name="TextBox21" w:shapeid="_x0000_i1091"/>
        </w:object>
      </w:r>
      <w:r w:rsidR="00E81B54">
        <w:rPr>
          <w:rFonts w:ascii="Arial" w:hAnsi="Arial" w:cs="Arial"/>
          <w:sz w:val="24"/>
          <w:szCs w:val="24"/>
        </w:rPr>
        <w:tab/>
      </w:r>
    </w:p>
    <w:sectPr w:rsidR="00AB5CE9" w:rsidSect="00893776">
      <w:headerReference w:type="default" r:id="rId43"/>
      <w:footerReference w:type="default" r:id="rId44"/>
      <w:pgSz w:w="11906" w:h="16838"/>
      <w:pgMar w:top="1560" w:right="1440" w:bottom="142" w:left="1440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E9F7" w14:textId="77777777" w:rsidR="00893776" w:rsidRDefault="00893776" w:rsidP="00072408">
      <w:pPr>
        <w:spacing w:after="0" w:line="240" w:lineRule="auto"/>
      </w:pPr>
      <w:r>
        <w:separator/>
      </w:r>
    </w:p>
  </w:endnote>
  <w:endnote w:type="continuationSeparator" w:id="0">
    <w:p w14:paraId="4A1C738C" w14:textId="77777777" w:rsidR="00893776" w:rsidRDefault="00893776" w:rsidP="0007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75DC" w14:textId="77777777" w:rsidR="00893776" w:rsidRPr="00E81B54" w:rsidRDefault="00893776" w:rsidP="00E81B54">
    <w:pPr>
      <w:pStyle w:val="Footer"/>
      <w:jc w:val="center"/>
    </w:pPr>
    <w:r>
      <w:t>Unless agreed otherwise all business transacted will be subject to the latest edition of the British International Freight Association (BIFA) standard trading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3E7C" w14:textId="77777777" w:rsidR="00893776" w:rsidRDefault="00893776" w:rsidP="00072408">
      <w:pPr>
        <w:spacing w:after="0" w:line="240" w:lineRule="auto"/>
      </w:pPr>
      <w:r>
        <w:separator/>
      </w:r>
    </w:p>
  </w:footnote>
  <w:footnote w:type="continuationSeparator" w:id="0">
    <w:p w14:paraId="35E4189A" w14:textId="77777777" w:rsidR="00893776" w:rsidRDefault="00893776" w:rsidP="0007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6696" w14:textId="77777777" w:rsidR="00893776" w:rsidRDefault="00893776" w:rsidP="00072408">
    <w:pPr>
      <w:spacing w:after="0" w:line="240" w:lineRule="auto"/>
      <w:jc w:val="right"/>
      <w:rPr>
        <w:rFonts w:ascii="Arial" w:hAnsi="Arial" w:cs="Arial"/>
      </w:rPr>
    </w:pPr>
    <w:r w:rsidRPr="007A795D">
      <w:rPr>
        <w:rFonts w:ascii="Arial" w:hAnsi="Arial" w:cs="Arial"/>
        <w:noProof/>
      </w:rPr>
      <w:drawing>
        <wp:inline distT="0" distB="0" distL="0" distR="0" wp14:anchorId="4F80ED29" wp14:editId="179D59EE">
          <wp:extent cx="921072" cy="272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24" cy="2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13CB7" w14:textId="77777777" w:rsidR="00893776" w:rsidRDefault="00893776" w:rsidP="00072408">
    <w:pPr>
      <w:spacing w:after="0" w:line="240" w:lineRule="auto"/>
      <w:jc w:val="right"/>
      <w:rPr>
        <w:rFonts w:ascii="Arial" w:hAnsi="Arial" w:cs="Arial"/>
      </w:rPr>
    </w:pPr>
  </w:p>
  <w:p w14:paraId="024ADD81" w14:textId="0A8FC11A" w:rsidR="00893776" w:rsidRPr="00893776" w:rsidRDefault="00893776" w:rsidP="00893776">
    <w:pPr>
      <w:spacing w:after="0" w:line="240" w:lineRule="auto"/>
      <w:jc w:val="right"/>
      <w:rPr>
        <w:rFonts w:ascii="Arial" w:hAnsi="Arial" w:cs="Arial"/>
        <w:color w:val="002664"/>
      </w:rPr>
    </w:pPr>
    <w:r w:rsidRPr="007A795D">
      <w:rPr>
        <w:rFonts w:ascii="Arial" w:hAnsi="Arial" w:cs="Arial"/>
        <w:color w:val="002664"/>
      </w:rPr>
      <w:t>Global Transport and Logi</w:t>
    </w:r>
    <w:r>
      <w:rPr>
        <w:rFonts w:ascii="Arial" w:hAnsi="Arial" w:cs="Arial"/>
        <w:color w:val="002664"/>
      </w:rPr>
      <w:t>s</w:t>
    </w:r>
    <w:r w:rsidRPr="007A795D">
      <w:rPr>
        <w:rFonts w:ascii="Arial" w:hAnsi="Arial" w:cs="Arial"/>
        <w:color w:val="002664"/>
      </w:rPr>
      <w:t xml:space="preserve">tics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5D"/>
    <w:rsid w:val="00061658"/>
    <w:rsid w:val="00072408"/>
    <w:rsid w:val="000A7C82"/>
    <w:rsid w:val="001837A9"/>
    <w:rsid w:val="00187249"/>
    <w:rsid w:val="001D7119"/>
    <w:rsid w:val="00280C46"/>
    <w:rsid w:val="002C7180"/>
    <w:rsid w:val="003007F0"/>
    <w:rsid w:val="003A02D6"/>
    <w:rsid w:val="003C2CD1"/>
    <w:rsid w:val="0045729D"/>
    <w:rsid w:val="004674E1"/>
    <w:rsid w:val="005170B2"/>
    <w:rsid w:val="005575BD"/>
    <w:rsid w:val="0059450C"/>
    <w:rsid w:val="00596CFC"/>
    <w:rsid w:val="005E161F"/>
    <w:rsid w:val="00626837"/>
    <w:rsid w:val="006744AE"/>
    <w:rsid w:val="00697BDF"/>
    <w:rsid w:val="006A593A"/>
    <w:rsid w:val="007062CB"/>
    <w:rsid w:val="00721BD1"/>
    <w:rsid w:val="007228EB"/>
    <w:rsid w:val="007254ED"/>
    <w:rsid w:val="007443E7"/>
    <w:rsid w:val="007A795D"/>
    <w:rsid w:val="007C3276"/>
    <w:rsid w:val="00855F2A"/>
    <w:rsid w:val="00862EE3"/>
    <w:rsid w:val="00893776"/>
    <w:rsid w:val="008A7CEA"/>
    <w:rsid w:val="00921907"/>
    <w:rsid w:val="0094340A"/>
    <w:rsid w:val="009964F4"/>
    <w:rsid w:val="009C31A7"/>
    <w:rsid w:val="00A27991"/>
    <w:rsid w:val="00AB5CE9"/>
    <w:rsid w:val="00B53B42"/>
    <w:rsid w:val="00C04336"/>
    <w:rsid w:val="00C547ED"/>
    <w:rsid w:val="00C96C00"/>
    <w:rsid w:val="00CC56E5"/>
    <w:rsid w:val="00D44E90"/>
    <w:rsid w:val="00D83FB6"/>
    <w:rsid w:val="00DC1D58"/>
    <w:rsid w:val="00DC691C"/>
    <w:rsid w:val="00DE5F4B"/>
    <w:rsid w:val="00E55D3A"/>
    <w:rsid w:val="00E81B54"/>
    <w:rsid w:val="00EB5F12"/>
    <w:rsid w:val="00E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2DC463"/>
  <w15:chartTrackingRefBased/>
  <w15:docId w15:val="{8321988A-A89C-485B-A767-8AB746B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408"/>
  </w:style>
  <w:style w:type="paragraph" w:styleId="Footer">
    <w:name w:val="footer"/>
    <w:basedOn w:val="Normal"/>
    <w:link w:val="FooterChar"/>
    <w:uiPriority w:val="99"/>
    <w:unhideWhenUsed/>
    <w:rsid w:val="0007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08"/>
  </w:style>
  <w:style w:type="table" w:styleId="TableGrid">
    <w:name w:val="Table Grid"/>
    <w:basedOn w:val="TableNormal"/>
    <w:uiPriority w:val="59"/>
    <w:rsid w:val="000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2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C71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9E86D362A746A388670101BD7D57" ma:contentTypeVersion="13" ma:contentTypeDescription="Create a new document." ma:contentTypeScope="" ma:versionID="a6d354afa44d4679a299207586b7ae0d">
  <xsd:schema xmlns:xsd="http://www.w3.org/2001/XMLSchema" xmlns:xs="http://www.w3.org/2001/XMLSchema" xmlns:p="http://schemas.microsoft.com/office/2006/metadata/properties" xmlns:ns3="9d9fdf2f-b72b-4bc6-94d3-248325bf91b8" xmlns:ns4="9b234cd2-e7c9-4c22-aad0-d6974bcec756" targetNamespace="http://schemas.microsoft.com/office/2006/metadata/properties" ma:root="true" ma:fieldsID="823c743cbed4221a11e624af7502f172" ns3:_="" ns4:_="">
    <xsd:import namespace="9d9fdf2f-b72b-4bc6-94d3-248325bf91b8"/>
    <xsd:import namespace="9b234cd2-e7c9-4c22-aad0-d6974bcec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df2f-b72b-4bc6-94d3-248325bf9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4cd2-e7c9-4c22-aad0-d6974bce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3E7F1-5793-4552-9198-82051954BB27}">
  <ds:schemaRefs>
    <ds:schemaRef ds:uri="http://purl.org/dc/elements/1.1/"/>
    <ds:schemaRef ds:uri="http://schemas.microsoft.com/office/2006/metadata/properties"/>
    <ds:schemaRef ds:uri="9b234cd2-e7c9-4c22-aad0-d6974bcec756"/>
    <ds:schemaRef ds:uri="9d9fdf2f-b72b-4bc6-94d3-248325bf91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923945-7259-4EB4-AEDD-81A4200F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fdf2f-b72b-4bc6-94d3-248325bf91b8"/>
    <ds:schemaRef ds:uri="9b234cd2-e7c9-4c22-aad0-d6974bce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3B323-836C-4F6E-BD7D-EB44E837FB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D73903-7D8C-41B1-95D1-7E64CF6A2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Howe - DSV</dc:creator>
  <cp:keywords/>
  <dc:description/>
  <cp:lastModifiedBy>Claire Howe - DSV</cp:lastModifiedBy>
  <cp:revision>2</cp:revision>
  <cp:lastPrinted>2019-01-10T11:18:00Z</cp:lastPrinted>
  <dcterms:created xsi:type="dcterms:W3CDTF">2021-02-04T14:15:00Z</dcterms:created>
  <dcterms:modified xsi:type="dcterms:W3CDTF">2021-02-04T14:15:00Z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0x010100B1C79E86D362A746A388670101BD7D57</vt:lpwstr>
  </property>
</Properties>
</file>